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5664935dff240c385295d5d18be33217ca80e"/>
    <w:p>
      <w:pPr>
        <w:pStyle w:val="Heading3"/>
      </w:pPr>
      <w:r>
        <w:t xml:space="preserve">В день любви к животным Главархив показал фотографии питомцев из своих фондов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Русско-европейские лайки на выставке охотничьих и комнатно-декоративных собак в Краснопресненском парке культуры и отдыха. Автор – Н. Кулешов. Москва. Июнь 1968 г. Главархив Москвы</w:t>
      </w:r>
    </w:p>
    <w:p>
      <w:pPr>
        <w:pStyle w:val="BodyText"/>
      </w:pPr>
      <w:r>
        <w:t xml:space="preserve">В фондах Главархива представлено большое количество снимков с домашними животными. Например, можно посмотреть на щенков Звездочки, которая летала в космос, или на кота Юрия Куклачева, выступавшего в цирковых номерах.</w:t>
      </w:r>
    </w:p>
    <w:p>
      <w:pPr>
        <w:pStyle w:val="BodyText"/>
      </w:pPr>
      <w:r>
        <w:t xml:space="preserve">20 февраля отмечается Всемирный день любви к домашним питомцам. В Главархиве хранится большая коллекция фотографий, посвященных домашним и диким животным. Часть снимков представлена в фондах Архивного ведомства, а некоторые из них были переданы горожанами в рамках акции «Москва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заботой об истории».</w:t>
      </w:r>
    </w:p>
    <w:p>
      <w:pPr>
        <w:pStyle w:val="BodyText"/>
      </w:pPr>
      <w:r>
        <w:t xml:space="preserve">Среди снимков можно найти животных, запечатленных в Московском зоопарке и в живых уголках различных городских парков. Представлены также кадры, на которых можно увидеть породистых собак, которые участвовали в разных выставках и должны были продемонстрировать свои лучшие охотничьи качества. Например, можно посмотреть на русско-европейскую лайку и спаниеля.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Клоун, дрессировщик, народный артист РСФСР Ю. Куклачев со своим питомцем на арене цирка на Цветном бульваре. Автор – В.В. Ахломов. Москва. Декабрь 1979 г. Главархив Москвы</w:t>
      </w:r>
    </w:p>
    <w:p>
      <w:pPr>
        <w:pStyle w:val="BodyText"/>
      </w:pPr>
      <w:r>
        <w:t xml:space="preserve">Сохранились и исторические кадры с животными, которые прославились. Так, можно увидеть кадр, на котором работница Московского зоопарка ласкает белых щенков собаки Стрелки, а у нее на руках сидит не менее знаменитая собака Звездочка, которая 23 марта 1962 года была отправлена в космос и совершила полет вокруг Земли. Также можно посмотреть на одного из котов дрессировщика Юрия Куклачева, запечатленного на арене Первого Государственного Цирка на Цветном бульваре (сейчас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Московский Цирк Юрия Никулина на Цветном бульваре) во время выступления, вероятно, в известном и любимом многими поколениями зрителей номере «Кот и повар», который артист придумал специально для того, чтобы работать с котами в цирке.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Работница Московского зоопарка Л. Климкина со своими питомцами – Звездочкой, облетевшей 23 марта 1962 года вокруг Земли, и щенками от собаки Стрелки, побывавшей в космосе, на площадке молодняка. Автор – В. Шандрин. Москва. 04.10.1962 г. Главархив Москвы</w:t>
      </w:r>
    </w:p>
    <w:p>
      <w:pPr>
        <w:pStyle w:val="BodyText"/>
      </w:pPr>
      <w:r>
        <w:t xml:space="preserve">Среди фотографий, которые передали горожане в рамках акции «Москва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заботой об истории», можно увидеть животных, запечатленных в самых разных локациях. Здесь есть, например, рыжий кот, поселившийся на территории Спасо-Преображенского мужского монастыря на острове Валаам.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Маленький мальчик на прогулке с собакой в парке «Покровское-Стрешнево». Автор – неизвестен (сдатчик О.В. Ватлова). Москва. Середина 2000-х гг. Главархив Москвы</w:t>
      </w:r>
    </w:p>
    <w:p>
      <w:pPr>
        <w:pStyle w:val="BodyText"/>
      </w:pPr>
      <w:r>
        <w:t xml:space="preserve">А, например, сдатчица Анна Никифорова передала в архив фотографию девочки, которая держит на руках черного кота во время празднования 100-летнего юбилея со дня рождения писателя Михаила Булгакова на Патриарших прудах в 1991 году. Кота в кадр успел поймать фотограф Илья Кузнецов. В одном из самых красивых парков Москвы «Покровское-Стрешнево», где почти всегда можно увидеть ручных белок и диких уток, был запечатлен маленький мальчик, гуляющий с собакой.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Девочка с чёрным котом на праздновании 100-летия со дня рождения писателя Михаила Булгакова на Патриарших прудах. Автор – И.Б. Кузнецов (сдатчик А.А. Никифорова). Москва. 02 июня 1991 г. Главархив Москвы</w:t>
      </w:r>
    </w:p>
    <w:p>
      <w:pPr>
        <w:pStyle w:val="BodyText"/>
      </w:pPr>
      <w:r>
        <w:t xml:space="preserve">Эти и другие фотографии с домашними питомцами можно посмотреть в фондах Главархива по адресу: Международная улица, дом 10, корпус 4.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Рыжий кот на территории Спасо-Преображенского Валаамского мужского монастыря; на д.п. - часовня во имя иконы Божией Матери «Всех скорбящих Радость». Автор – И.Б. Кузнецов (сдатчик А.А. Никифорова). Карельская АССР, о. Валаам. Конец 1980-х гг. Главархив Москвы</w:t>
      </w:r>
    </w:p>
    <w:p>
      <w:pPr>
        <w:pStyle w:val="BodyText"/>
      </w:pPr>
      <w:r>
        <w:t xml:space="preserve">Всем, кто любит животных и заботится об их благополучии или планирует в будущем стать ветеринаром, будет интересно прочитать книгу, представленную в виртуальном музее Главархива «Москва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заботой об истории», «</w:t>
      </w:r>
      <w:hyperlink r:id="rId20">
        <w:r>
          <w:rPr>
            <w:rStyle w:val="Hyperlink"/>
          </w:rPr>
          <w:t xml:space="preserve">Из истории московской ветеринарии</w:t>
        </w:r>
      </w:hyperlink>
      <w:r>
        <w:t xml:space="preserve">». Это издание было подготовлено специалистами Главархива к 140-летнему юбилею со дня создания Московской ветеринарной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http://mosarchive.mos.ru/presscenter/news/detail/12178033.html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78033.html" TargetMode="External" /><Relationship Type="http://schemas.openxmlformats.org/officeDocument/2006/relationships/hyperlink" Id="rId20" Target="https://vov.mos.ru/newhistory/media-library/library/0000000000000001-veterinari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78033.html" TargetMode="External" /><Relationship Type="http://schemas.openxmlformats.org/officeDocument/2006/relationships/hyperlink" Id="rId20" Target="https://vov.mos.ru/newhistory/media-library/library/0000000000000001-veterinari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2024-08-31T22:13:06Z</dcterms:created>
  <dcterms:modified xsi:type="dcterms:W3CDTF">2024-08-31T22:13:06Z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